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11/25/2025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7:00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 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Worked on powerpoint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Work on videos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Roberto Ocampo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Continued documentation.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Further documentation.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Documentation.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Samuel Gonzalez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Completed the installation guide.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Assist team mates with any remaining tasks.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Finishing up the project.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Continue documentation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Continue documentation and begin poster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Documentation and poster design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ogA04ei9Mtag/XqB3tjbDnmSpA==">CgMxLjA4AHIhMVVaaEJkRmdOVEYzZ3plSkpHYUotZjJFOEgzRWxGQVI2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